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8F55" w14:textId="6F203ADD" w:rsidR="00170622" w:rsidRDefault="00170622" w:rsidP="00170622">
      <w:pPr>
        <w:jc w:val="center"/>
      </w:pPr>
      <w:r>
        <w:rPr>
          <w:noProof/>
        </w:rPr>
        <w:drawing>
          <wp:inline distT="0" distB="0" distL="0" distR="0" wp14:anchorId="6EDA3619" wp14:editId="6E8A1B6F">
            <wp:extent cx="3444646"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awards-Her-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5892" cy="920040"/>
                    </a:xfrm>
                    <a:prstGeom prst="rect">
                      <a:avLst/>
                    </a:prstGeom>
                  </pic:spPr>
                </pic:pic>
              </a:graphicData>
            </a:graphic>
          </wp:inline>
        </w:drawing>
      </w:r>
    </w:p>
    <w:p w14:paraId="3FC35F55" w14:textId="77777777" w:rsidR="00AE1DF5" w:rsidRDefault="00AE1DF5" w:rsidP="00170622">
      <w:pPr>
        <w:jc w:val="center"/>
      </w:pPr>
    </w:p>
    <w:p w14:paraId="536BAA83" w14:textId="04ABC393" w:rsidR="002B1E9A" w:rsidRPr="00170622" w:rsidRDefault="00DA6310" w:rsidP="00170622">
      <w:pPr>
        <w:jc w:val="center"/>
        <w:rPr>
          <w:b/>
          <w:sz w:val="32"/>
        </w:rPr>
      </w:pPr>
      <w:r w:rsidRPr="00170622">
        <w:rPr>
          <w:b/>
          <w:sz w:val="32"/>
        </w:rPr>
        <w:t xml:space="preserve">The Herald Scottish Culture Awards 2019 </w:t>
      </w:r>
      <w:r w:rsidR="005D62C9" w:rsidRPr="00170622">
        <w:rPr>
          <w:b/>
          <w:sz w:val="32"/>
        </w:rPr>
        <w:t>–</w:t>
      </w:r>
      <w:r w:rsidRPr="00170622">
        <w:rPr>
          <w:b/>
          <w:sz w:val="32"/>
        </w:rPr>
        <w:t xml:space="preserve"> </w:t>
      </w:r>
      <w:r w:rsidR="005D62C9" w:rsidRPr="00170622">
        <w:rPr>
          <w:b/>
          <w:sz w:val="32"/>
        </w:rPr>
        <w:t>Entry Form</w:t>
      </w:r>
    </w:p>
    <w:p w14:paraId="04B668E8" w14:textId="64E3418E" w:rsidR="00170622" w:rsidRDefault="00170622"/>
    <w:p w14:paraId="042F02F6" w14:textId="77777777" w:rsidR="00AE1DF5" w:rsidRDefault="00AE1DF5" w:rsidP="00AE1DF5">
      <w:pPr>
        <w:shd w:val="clear" w:color="auto" w:fill="C00000"/>
        <w:spacing w:after="0" w:line="360" w:lineRule="atLeast"/>
        <w:rPr>
          <w:rFonts w:eastAsia="Times New Roman" w:cstheme="minorHAnsi"/>
          <w:b/>
          <w:color w:val="FFFFFF"/>
          <w:lang w:eastAsia="en-GB"/>
        </w:rPr>
      </w:pPr>
      <w:r>
        <w:rPr>
          <w:rFonts w:eastAsia="Times New Roman" w:cstheme="minorHAnsi"/>
          <w:b/>
          <w:color w:val="FFFFFF"/>
          <w:lang w:eastAsia="en-GB"/>
        </w:rPr>
        <w:t>ENTRY RULES</w:t>
      </w:r>
    </w:p>
    <w:p w14:paraId="547BCCE2" w14:textId="77777777" w:rsidR="00170622" w:rsidRDefault="00170622" w:rsidP="00170622">
      <w:pPr>
        <w:widowControl w:val="0"/>
        <w:autoSpaceDE w:val="0"/>
        <w:autoSpaceDN w:val="0"/>
        <w:adjustRightInd w:val="0"/>
        <w:spacing w:beforeLines="1" w:before="2" w:afterLines="1" w:after="2"/>
        <w:jc w:val="both"/>
        <w:rPr>
          <w:rFonts w:cstheme="minorHAnsi"/>
          <w:b/>
          <w:szCs w:val="28"/>
          <w:u w:val="single"/>
        </w:rPr>
      </w:pPr>
    </w:p>
    <w:p w14:paraId="2C6FE374" w14:textId="77777777" w:rsidR="00170622" w:rsidRDefault="00170622" w:rsidP="00860AEE">
      <w:pPr>
        <w:pStyle w:val="ListParagraph"/>
        <w:widowControl w:val="0"/>
        <w:numPr>
          <w:ilvl w:val="0"/>
          <w:numId w:val="2"/>
        </w:numPr>
        <w:autoSpaceDE w:val="0"/>
        <w:autoSpaceDN w:val="0"/>
        <w:adjustRightInd w:val="0"/>
        <w:spacing w:beforeLines="1" w:before="2" w:afterLines="1" w:after="2" w:line="360" w:lineRule="auto"/>
        <w:ind w:left="567" w:hanging="480"/>
        <w:rPr>
          <w:rFonts w:cstheme="minorHAnsi"/>
        </w:rPr>
      </w:pPr>
      <w:r>
        <w:rPr>
          <w:rFonts w:cstheme="minorHAnsi"/>
        </w:rPr>
        <w:t>The awards are free to enter.</w:t>
      </w:r>
    </w:p>
    <w:p w14:paraId="5B759B73" w14:textId="77777777" w:rsidR="00170622" w:rsidRDefault="00170622" w:rsidP="00860AEE">
      <w:pPr>
        <w:pStyle w:val="ListParagraph"/>
        <w:widowControl w:val="0"/>
        <w:numPr>
          <w:ilvl w:val="0"/>
          <w:numId w:val="2"/>
        </w:numPr>
        <w:autoSpaceDE w:val="0"/>
        <w:autoSpaceDN w:val="0"/>
        <w:adjustRightInd w:val="0"/>
        <w:spacing w:beforeLines="1" w:before="2" w:afterLines="1" w:after="2" w:line="360" w:lineRule="auto"/>
        <w:ind w:left="567" w:hanging="480"/>
        <w:rPr>
          <w:rFonts w:cstheme="minorHAnsi"/>
        </w:rPr>
      </w:pPr>
      <w:r>
        <w:rPr>
          <w:rFonts w:cstheme="minorHAnsi"/>
        </w:rPr>
        <w:t>Award sponsors and their affiliates are not permitted to enter their sponsored category.</w:t>
      </w:r>
    </w:p>
    <w:p w14:paraId="49D98177" w14:textId="77777777" w:rsidR="00170622" w:rsidRDefault="00170622" w:rsidP="00860AEE">
      <w:pPr>
        <w:pStyle w:val="ListParagraph"/>
        <w:numPr>
          <w:ilvl w:val="0"/>
          <w:numId w:val="2"/>
        </w:numPr>
        <w:spacing w:after="0" w:line="360" w:lineRule="auto"/>
        <w:ind w:left="567" w:hanging="480"/>
        <w:rPr>
          <w:rFonts w:cstheme="minorHAnsi"/>
        </w:rPr>
      </w:pPr>
      <w:r>
        <w:rPr>
          <w:rFonts w:cstheme="minorHAnsi"/>
        </w:rPr>
        <w:t>The information provided within the entries will be treated as confidential. It will be shared with our judging panel but will not be used for any purpose other than judging the awards.</w:t>
      </w:r>
    </w:p>
    <w:p w14:paraId="38488148" w14:textId="77777777" w:rsidR="00170622" w:rsidRDefault="00170622" w:rsidP="00860AEE">
      <w:pPr>
        <w:pStyle w:val="ListParagraph"/>
        <w:widowControl w:val="0"/>
        <w:numPr>
          <w:ilvl w:val="0"/>
          <w:numId w:val="2"/>
        </w:numPr>
        <w:autoSpaceDE w:val="0"/>
        <w:autoSpaceDN w:val="0"/>
        <w:adjustRightInd w:val="0"/>
        <w:spacing w:beforeLines="1" w:before="2" w:afterLines="1" w:after="2" w:line="360" w:lineRule="auto"/>
        <w:ind w:left="567" w:hanging="480"/>
        <w:rPr>
          <w:rFonts w:cstheme="minorHAnsi"/>
        </w:rPr>
      </w:pPr>
      <w:r>
        <w:rPr>
          <w:rFonts w:cstheme="minorHAnsi"/>
        </w:rPr>
        <w:t>The word count MUST be adhered to. Judges are looking for clear and concise answers.</w:t>
      </w:r>
    </w:p>
    <w:p w14:paraId="509472D5" w14:textId="77777777" w:rsidR="00170622" w:rsidRDefault="00170622" w:rsidP="00860AEE">
      <w:pPr>
        <w:pStyle w:val="ListParagraph"/>
        <w:numPr>
          <w:ilvl w:val="0"/>
          <w:numId w:val="2"/>
        </w:numPr>
        <w:spacing w:after="0" w:line="360" w:lineRule="auto"/>
        <w:ind w:left="567" w:hanging="480"/>
        <w:rPr>
          <w:rFonts w:cstheme="minorHAnsi"/>
        </w:rPr>
      </w:pPr>
      <w:r>
        <w:rPr>
          <w:rFonts w:cstheme="minorHAnsi"/>
        </w:rPr>
        <w:t>You may submit multiple entries across the different categories, but a separate submission must be made for each.</w:t>
      </w:r>
    </w:p>
    <w:p w14:paraId="6A0640C0" w14:textId="77777777" w:rsidR="00170622" w:rsidRDefault="00170622" w:rsidP="00860AEE">
      <w:pPr>
        <w:pStyle w:val="ListParagraph"/>
        <w:widowControl w:val="0"/>
        <w:numPr>
          <w:ilvl w:val="0"/>
          <w:numId w:val="2"/>
        </w:numPr>
        <w:autoSpaceDE w:val="0"/>
        <w:autoSpaceDN w:val="0"/>
        <w:adjustRightInd w:val="0"/>
        <w:spacing w:beforeLines="1" w:before="2" w:afterLines="1" w:after="2" w:line="360" w:lineRule="auto"/>
        <w:ind w:left="567" w:hanging="480"/>
        <w:rPr>
          <w:rFonts w:cstheme="minorHAnsi"/>
        </w:rPr>
      </w:pPr>
      <w:r>
        <w:rPr>
          <w:rFonts w:cstheme="minorHAnsi"/>
        </w:rPr>
        <w:t>The Herald reserve the right to withdraw an award from any applicant supplying false information within their entry. Judges reserve the right to audit any information supplied.</w:t>
      </w:r>
    </w:p>
    <w:p w14:paraId="0CEEEAC2" w14:textId="77777777" w:rsidR="00170622" w:rsidRDefault="00170622" w:rsidP="00860AEE">
      <w:pPr>
        <w:pStyle w:val="ListParagraph"/>
        <w:widowControl w:val="0"/>
        <w:numPr>
          <w:ilvl w:val="0"/>
          <w:numId w:val="2"/>
        </w:numPr>
        <w:autoSpaceDE w:val="0"/>
        <w:autoSpaceDN w:val="0"/>
        <w:adjustRightInd w:val="0"/>
        <w:spacing w:beforeLines="1" w:before="2" w:afterLines="1" w:after="2" w:line="360" w:lineRule="auto"/>
        <w:ind w:left="567" w:hanging="480"/>
        <w:rPr>
          <w:rFonts w:cstheme="minorHAnsi"/>
        </w:rPr>
      </w:pPr>
      <w:r>
        <w:rPr>
          <w:rFonts w:cstheme="minorHAnsi"/>
        </w:rPr>
        <w:t xml:space="preserve">Shortlisted organisations may be included in related media coverage. </w:t>
      </w:r>
    </w:p>
    <w:p w14:paraId="44B0C242" w14:textId="77777777" w:rsidR="00170622" w:rsidRDefault="00170622" w:rsidP="00860AEE">
      <w:pPr>
        <w:pStyle w:val="ListParagraph"/>
        <w:numPr>
          <w:ilvl w:val="0"/>
          <w:numId w:val="2"/>
        </w:numPr>
        <w:spacing w:after="0" w:line="360" w:lineRule="auto"/>
        <w:ind w:left="567" w:hanging="480"/>
        <w:rPr>
          <w:rFonts w:cstheme="minorHAnsi"/>
          <w:color w:val="212121"/>
        </w:rPr>
      </w:pPr>
      <w:r>
        <w:rPr>
          <w:rFonts w:cstheme="minorHAnsi"/>
          <w:color w:val="212121"/>
        </w:rPr>
        <w:lastRenderedPageBreak/>
        <w:t>The judging panel’s decisions are final and individual feedback cannot be given to entrants.</w:t>
      </w:r>
    </w:p>
    <w:p w14:paraId="4C193724" w14:textId="6A2D37BD" w:rsidR="00170622" w:rsidRDefault="00170622" w:rsidP="00860AEE">
      <w:pPr>
        <w:pStyle w:val="ListParagraph"/>
        <w:numPr>
          <w:ilvl w:val="0"/>
          <w:numId w:val="2"/>
        </w:numPr>
        <w:spacing w:after="0" w:line="360" w:lineRule="auto"/>
        <w:ind w:left="567" w:hanging="480"/>
        <w:rPr>
          <w:rFonts w:cstheme="minorHAnsi"/>
          <w:color w:val="212121"/>
        </w:rPr>
      </w:pPr>
      <w:r>
        <w:rPr>
          <w:rFonts w:cstheme="minorHAnsi"/>
          <w:color w:val="212121"/>
        </w:rPr>
        <w:t>The closing date for submissions is </w:t>
      </w:r>
      <w:r>
        <w:rPr>
          <w:rFonts w:cstheme="minorHAnsi"/>
          <w:b/>
          <w:color w:val="212121"/>
        </w:rPr>
        <w:t xml:space="preserve">Thursday, </w:t>
      </w:r>
      <w:r w:rsidR="00860AEE">
        <w:rPr>
          <w:rFonts w:cstheme="minorHAnsi"/>
          <w:b/>
          <w:color w:val="212121"/>
        </w:rPr>
        <w:t>May 3, 2019</w:t>
      </w:r>
    </w:p>
    <w:p w14:paraId="7E653FC2" w14:textId="77777777" w:rsidR="00170622" w:rsidRDefault="00170622" w:rsidP="00170622">
      <w:pPr>
        <w:widowControl w:val="0"/>
        <w:autoSpaceDE w:val="0"/>
        <w:autoSpaceDN w:val="0"/>
        <w:adjustRightInd w:val="0"/>
        <w:spacing w:beforeLines="1" w:before="2" w:afterLines="1" w:after="2"/>
        <w:rPr>
          <w:rFonts w:cstheme="minorHAnsi"/>
          <w:b/>
          <w:sz w:val="24"/>
          <w:szCs w:val="28"/>
        </w:rPr>
      </w:pPr>
    </w:p>
    <w:p w14:paraId="4B27C356" w14:textId="7C286880" w:rsidR="00170622" w:rsidRDefault="00170622" w:rsidP="00860AEE">
      <w:pPr>
        <w:widowControl w:val="0"/>
        <w:autoSpaceDE w:val="0"/>
        <w:autoSpaceDN w:val="0"/>
        <w:adjustRightInd w:val="0"/>
        <w:spacing w:beforeLines="1" w:before="2" w:afterLines="1" w:after="2"/>
        <w:rPr>
          <w:rFonts w:cstheme="minorHAnsi"/>
          <w:b/>
        </w:rPr>
      </w:pPr>
      <w:r>
        <w:rPr>
          <w:rFonts w:cstheme="minorHAnsi"/>
          <w:b/>
        </w:rPr>
        <w:t>By proceeding to submit a nomination for the awards, you agree to the above terms and conditions.</w:t>
      </w:r>
    </w:p>
    <w:p w14:paraId="353DDFA0" w14:textId="21B8D0F9" w:rsidR="00860AEE" w:rsidRDefault="00860AEE" w:rsidP="00860AEE">
      <w:pPr>
        <w:widowControl w:val="0"/>
        <w:autoSpaceDE w:val="0"/>
        <w:autoSpaceDN w:val="0"/>
        <w:adjustRightInd w:val="0"/>
        <w:spacing w:beforeLines="1" w:before="2" w:afterLines="1" w:after="2"/>
        <w:rPr>
          <w:rFonts w:cstheme="minorHAnsi"/>
          <w:b/>
        </w:rPr>
      </w:pPr>
    </w:p>
    <w:p w14:paraId="4A359DC0" w14:textId="77777777" w:rsidR="00860AEE" w:rsidRPr="00860AEE" w:rsidRDefault="00860AEE" w:rsidP="00860AEE">
      <w:pPr>
        <w:widowControl w:val="0"/>
        <w:autoSpaceDE w:val="0"/>
        <w:autoSpaceDN w:val="0"/>
        <w:adjustRightInd w:val="0"/>
        <w:spacing w:beforeLines="1" w:before="2" w:afterLines="1" w:after="2"/>
        <w:rPr>
          <w:rFonts w:cstheme="minorHAnsi"/>
          <w:b/>
        </w:rPr>
      </w:pPr>
    </w:p>
    <w:p w14:paraId="147BF570" w14:textId="77777777" w:rsidR="00AE1DF5" w:rsidRDefault="00AE1DF5" w:rsidP="00AE1DF5">
      <w:pPr>
        <w:shd w:val="clear" w:color="auto" w:fill="C00000"/>
        <w:spacing w:after="0" w:line="360" w:lineRule="atLeast"/>
        <w:rPr>
          <w:rFonts w:eastAsia="Times New Roman" w:cstheme="minorHAnsi"/>
          <w:b/>
          <w:color w:val="FFFFFF"/>
          <w:lang w:eastAsia="en-GB"/>
        </w:rPr>
      </w:pPr>
      <w:r>
        <w:rPr>
          <w:rFonts w:eastAsia="Times New Roman" w:cstheme="minorHAnsi"/>
          <w:b/>
          <w:color w:val="FFFFFF"/>
          <w:lang w:eastAsia="en-GB"/>
        </w:rPr>
        <w:t>SUPPORTING MATERIALS</w:t>
      </w:r>
    </w:p>
    <w:p w14:paraId="639F848E" w14:textId="77777777" w:rsidR="00860AEE" w:rsidRPr="00860AEE" w:rsidRDefault="00860AEE" w:rsidP="00860AEE">
      <w:pPr>
        <w:widowControl w:val="0"/>
        <w:autoSpaceDE w:val="0"/>
        <w:autoSpaceDN w:val="0"/>
        <w:adjustRightInd w:val="0"/>
        <w:spacing w:beforeLines="1" w:before="2" w:afterLines="1" w:after="2"/>
        <w:jc w:val="both"/>
        <w:rPr>
          <w:rFonts w:cstheme="minorHAnsi"/>
          <w:b/>
          <w:szCs w:val="28"/>
          <w:u w:val="single"/>
        </w:rPr>
      </w:pPr>
    </w:p>
    <w:p w14:paraId="58937D72" w14:textId="05F1988F" w:rsidR="00170622" w:rsidRDefault="00170622" w:rsidP="00170622">
      <w:pPr>
        <w:spacing w:line="276" w:lineRule="auto"/>
        <w:rPr>
          <w:rFonts w:cstheme="minorHAnsi"/>
          <w:color w:val="212121"/>
        </w:rPr>
      </w:pPr>
      <w:r>
        <w:rPr>
          <w:rFonts w:cstheme="minorHAnsi"/>
          <w:color w:val="212121"/>
        </w:rPr>
        <w:t xml:space="preserve">We encourage you to provide supporting material to enhance your entry for example photographs, video links, website links or testimonials. </w:t>
      </w:r>
    </w:p>
    <w:p w14:paraId="2D407195" w14:textId="24890A1E" w:rsidR="00170622" w:rsidRDefault="00170622" w:rsidP="00170622">
      <w:pPr>
        <w:spacing w:line="276" w:lineRule="auto"/>
        <w:rPr>
          <w:rFonts w:cstheme="minorHAnsi"/>
          <w:b/>
          <w:color w:val="212121"/>
        </w:rPr>
      </w:pPr>
      <w:r>
        <w:rPr>
          <w:rFonts w:cstheme="minorHAnsi"/>
          <w:color w:val="212121"/>
        </w:rPr>
        <w:t xml:space="preserve">Your supporting material should be emailed to </w:t>
      </w:r>
      <w:hyperlink r:id="rId6" w:history="1">
        <w:r w:rsidR="00860AEE" w:rsidRPr="00902AE8">
          <w:rPr>
            <w:rStyle w:val="Hyperlink"/>
            <w:rFonts w:cstheme="minorHAnsi"/>
          </w:rPr>
          <w:t>holly.rutherford@newsquest.co.uk</w:t>
        </w:r>
      </w:hyperlink>
      <w:r w:rsidR="00860AEE">
        <w:rPr>
          <w:rFonts w:cstheme="minorHAnsi"/>
        </w:rPr>
        <w:t xml:space="preserve"> </w:t>
      </w:r>
      <w:r w:rsidR="00860AEE">
        <w:rPr>
          <w:rFonts w:cstheme="minorHAnsi"/>
          <w:color w:val="212121"/>
        </w:rPr>
        <w:t>once</w:t>
      </w:r>
      <w:r>
        <w:rPr>
          <w:rFonts w:cstheme="minorHAnsi"/>
          <w:color w:val="212121"/>
        </w:rPr>
        <w:t xml:space="preserve"> you have submitted your entry. </w:t>
      </w:r>
      <w:r>
        <w:rPr>
          <w:rFonts w:cstheme="minorHAnsi"/>
          <w:b/>
          <w:color w:val="212121"/>
        </w:rPr>
        <w:t xml:space="preserve">Please ensure written material strictly does not exceed three pages and that you send a maximum of five images. </w:t>
      </w:r>
    </w:p>
    <w:p w14:paraId="3855F8A4" w14:textId="434B6F47" w:rsidR="00AE1DF5" w:rsidRDefault="00AE1DF5" w:rsidP="00170622">
      <w:pPr>
        <w:spacing w:line="276" w:lineRule="auto"/>
        <w:rPr>
          <w:rFonts w:cstheme="minorHAnsi"/>
          <w:b/>
          <w:color w:val="212121"/>
        </w:rPr>
      </w:pPr>
    </w:p>
    <w:p w14:paraId="0CFA332A" w14:textId="75898CB3" w:rsidR="00AE1DF5" w:rsidRDefault="00AE1DF5" w:rsidP="00170622">
      <w:pPr>
        <w:spacing w:line="276" w:lineRule="auto"/>
        <w:rPr>
          <w:rFonts w:cstheme="minorHAnsi"/>
          <w:b/>
          <w:color w:val="212121"/>
        </w:rPr>
      </w:pPr>
    </w:p>
    <w:p w14:paraId="38E7A2F1" w14:textId="77777777" w:rsidR="00AE1DF5" w:rsidRDefault="00AE1DF5" w:rsidP="00170622">
      <w:pPr>
        <w:spacing w:line="276" w:lineRule="auto"/>
        <w:rPr>
          <w:rFonts w:cstheme="minorHAnsi"/>
          <w:b/>
          <w:color w:val="212121"/>
        </w:rPr>
      </w:pPr>
    </w:p>
    <w:p w14:paraId="4500EE81" w14:textId="77777777" w:rsidR="00AE1DF5" w:rsidRDefault="00AE1DF5" w:rsidP="00AE1DF5">
      <w:pPr>
        <w:shd w:val="clear" w:color="auto" w:fill="C00000"/>
        <w:spacing w:after="0" w:line="240" w:lineRule="auto"/>
        <w:rPr>
          <w:rFonts w:eastAsia="Times New Roman" w:cstheme="minorHAnsi"/>
          <w:b/>
          <w:color w:val="FFFFFF"/>
          <w:lang w:eastAsia="en-GB"/>
        </w:rPr>
      </w:pPr>
      <w:r>
        <w:rPr>
          <w:rFonts w:eastAsia="Times New Roman" w:cstheme="minorHAnsi"/>
          <w:b/>
          <w:color w:val="FFFFFF"/>
          <w:lang w:eastAsia="en-GB"/>
        </w:rPr>
        <w:t>SECTION ONE – Your information</w:t>
      </w:r>
    </w:p>
    <w:p w14:paraId="4FCAA90C" w14:textId="769DC863" w:rsidR="00AE1DF5" w:rsidRDefault="00AE1DF5" w:rsidP="00AE1DF5">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Your Name:</w:t>
      </w:r>
    </w:p>
    <w:p w14:paraId="1E1D728E" w14:textId="77777777" w:rsidR="00AE1DF5" w:rsidRDefault="00AE1DF5" w:rsidP="00AE1DF5">
      <w:pPr>
        <w:shd w:val="clear" w:color="auto" w:fill="FFFFFF"/>
        <w:spacing w:after="0" w:line="405" w:lineRule="atLeast"/>
        <w:rPr>
          <w:rFonts w:eastAsia="Times New Roman" w:cstheme="minorHAnsi"/>
          <w:color w:val="000000"/>
          <w:lang w:eastAsia="en-GB"/>
        </w:rPr>
      </w:pPr>
    </w:p>
    <w:p w14:paraId="2CC41790" w14:textId="6AC07D56" w:rsidR="00AE1DF5" w:rsidRDefault="00AE1DF5" w:rsidP="00AE1DF5">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Telephone Number:</w:t>
      </w:r>
    </w:p>
    <w:p w14:paraId="75953E94" w14:textId="77777777" w:rsidR="00AE1DF5" w:rsidRDefault="00AE1DF5" w:rsidP="00AE1DF5">
      <w:pPr>
        <w:shd w:val="clear" w:color="auto" w:fill="FFFFFF"/>
        <w:spacing w:after="0" w:line="405" w:lineRule="atLeast"/>
        <w:rPr>
          <w:rFonts w:eastAsia="Times New Roman" w:cstheme="minorHAnsi"/>
          <w:color w:val="000000"/>
          <w:lang w:eastAsia="en-GB"/>
        </w:rPr>
      </w:pPr>
    </w:p>
    <w:p w14:paraId="73A936AE" w14:textId="3DA3B443" w:rsidR="00AE1DF5" w:rsidRDefault="00AE1DF5" w:rsidP="00AE1DF5">
      <w:pPr>
        <w:shd w:val="clear" w:color="auto" w:fill="FFFFFF"/>
        <w:spacing w:after="0" w:line="405" w:lineRule="atLeast"/>
        <w:rPr>
          <w:rFonts w:eastAsia="Times New Roman" w:cstheme="minorHAnsi"/>
          <w:lang w:eastAsia="en-GB"/>
        </w:rPr>
      </w:pPr>
      <w:r>
        <w:rPr>
          <w:rFonts w:eastAsia="Times New Roman" w:cstheme="minorHAnsi"/>
          <w:lang w:eastAsia="en-GB"/>
        </w:rPr>
        <w:t>Email Address:</w:t>
      </w:r>
    </w:p>
    <w:p w14:paraId="4F07BB00" w14:textId="3C629154" w:rsidR="00AE1DF5" w:rsidRPr="008717BE" w:rsidRDefault="00AE1DF5" w:rsidP="00AE1DF5">
      <w:pPr>
        <w:shd w:val="clear" w:color="auto" w:fill="FFFFFF"/>
        <w:spacing w:after="0" w:line="405" w:lineRule="atLeast"/>
        <w:rPr>
          <w:rFonts w:eastAsia="Times New Roman" w:cstheme="minorHAnsi"/>
          <w:lang w:eastAsia="en-GB"/>
        </w:rPr>
      </w:pPr>
    </w:p>
    <w:p w14:paraId="1DF9FD34" w14:textId="77777777" w:rsidR="00AE1DF5" w:rsidRDefault="00AE1DF5" w:rsidP="00AE1DF5">
      <w:pPr>
        <w:shd w:val="clear" w:color="auto" w:fill="C00000"/>
        <w:spacing w:after="0" w:line="240" w:lineRule="auto"/>
        <w:rPr>
          <w:rFonts w:eastAsia="Times New Roman" w:cstheme="minorHAnsi"/>
          <w:b/>
          <w:color w:val="FFFFFF"/>
          <w:lang w:eastAsia="en-GB"/>
        </w:rPr>
      </w:pPr>
      <w:r>
        <w:rPr>
          <w:rFonts w:eastAsia="Times New Roman" w:cstheme="minorHAnsi"/>
          <w:b/>
          <w:color w:val="FFFFFF"/>
          <w:lang w:eastAsia="en-GB"/>
        </w:rPr>
        <w:t>SECTION TWO – Who are you nominating?</w:t>
      </w:r>
    </w:p>
    <w:p w14:paraId="1A7387F6" w14:textId="4C473C57" w:rsidR="00AE1DF5" w:rsidRDefault="00AE1DF5" w:rsidP="00AE1DF5">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Name of nominated group/individual/business:</w:t>
      </w:r>
    </w:p>
    <w:p w14:paraId="63E2B2D0" w14:textId="3A6FAE77" w:rsidR="00AE1DF5" w:rsidRDefault="00AE1DF5" w:rsidP="00AE1DF5">
      <w:pPr>
        <w:shd w:val="clear" w:color="auto" w:fill="FFFFFF"/>
        <w:spacing w:after="0" w:line="405" w:lineRule="atLeast"/>
        <w:rPr>
          <w:rFonts w:eastAsia="Times New Roman" w:cstheme="minorHAnsi"/>
          <w:color w:val="000000"/>
          <w:lang w:eastAsia="en-GB"/>
        </w:rPr>
      </w:pPr>
    </w:p>
    <w:p w14:paraId="6984CE10" w14:textId="48737A93" w:rsidR="00010EDC" w:rsidRDefault="00010EDC" w:rsidP="00AE1DF5">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Contact Name at group/business (if applicable):</w:t>
      </w:r>
    </w:p>
    <w:p w14:paraId="11323558" w14:textId="4E351F93" w:rsidR="00010EDC" w:rsidRDefault="00010EDC" w:rsidP="00AE1DF5">
      <w:pPr>
        <w:shd w:val="clear" w:color="auto" w:fill="FFFFFF"/>
        <w:spacing w:after="0" w:line="405" w:lineRule="atLeast"/>
        <w:rPr>
          <w:rFonts w:eastAsia="Times New Roman" w:cstheme="minorHAnsi"/>
          <w:color w:val="000000"/>
          <w:lang w:eastAsia="en-GB"/>
        </w:rPr>
      </w:pPr>
    </w:p>
    <w:p w14:paraId="6709237D" w14:textId="1D07A522" w:rsidR="00010EDC" w:rsidRDefault="00010EDC" w:rsidP="00AE1DF5">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Their Telephone Number:</w:t>
      </w:r>
    </w:p>
    <w:p w14:paraId="4956BE2E" w14:textId="1FCAB75D" w:rsidR="00010EDC" w:rsidRDefault="00010EDC" w:rsidP="00AE1DF5">
      <w:pPr>
        <w:shd w:val="clear" w:color="auto" w:fill="FFFFFF"/>
        <w:spacing w:after="0" w:line="405" w:lineRule="atLeast"/>
        <w:rPr>
          <w:rFonts w:eastAsia="Times New Roman" w:cstheme="minorHAnsi"/>
          <w:color w:val="000000"/>
          <w:lang w:eastAsia="en-GB"/>
        </w:rPr>
      </w:pPr>
    </w:p>
    <w:p w14:paraId="3EE93DA8" w14:textId="597E02C2" w:rsidR="00010EDC" w:rsidRDefault="00010EDC" w:rsidP="00AE1DF5">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Their Email Address:</w:t>
      </w:r>
    </w:p>
    <w:p w14:paraId="523CBB12" w14:textId="7EE17F45" w:rsidR="00B71F67" w:rsidRDefault="00B71F67" w:rsidP="00AE1DF5">
      <w:pPr>
        <w:shd w:val="clear" w:color="auto" w:fill="FFFFFF"/>
        <w:spacing w:after="0" w:line="405" w:lineRule="atLeast"/>
        <w:rPr>
          <w:rFonts w:eastAsia="Times New Roman" w:cstheme="minorHAnsi"/>
          <w:color w:val="000000"/>
          <w:lang w:eastAsia="en-GB"/>
        </w:rPr>
      </w:pPr>
    </w:p>
    <w:p w14:paraId="2BDC8330" w14:textId="3B87C36A" w:rsidR="00B71F67" w:rsidRDefault="00B71F67" w:rsidP="00AE1DF5">
      <w:pPr>
        <w:shd w:val="clear" w:color="auto" w:fill="FFFFFF"/>
        <w:spacing w:after="0" w:line="405" w:lineRule="atLeast"/>
        <w:rPr>
          <w:rFonts w:eastAsia="Times New Roman" w:cstheme="minorHAnsi"/>
          <w:color w:val="000000"/>
          <w:lang w:eastAsia="en-GB"/>
        </w:rPr>
      </w:pPr>
      <w:r>
        <w:rPr>
          <w:rFonts w:eastAsia="Times New Roman" w:cstheme="minorHAnsi"/>
          <w:color w:val="000000"/>
          <w:lang w:eastAsia="en-GB"/>
        </w:rPr>
        <w:t>Their Social Media Handles:</w:t>
      </w:r>
    </w:p>
    <w:p w14:paraId="5805D4C7" w14:textId="77777777" w:rsidR="00010EDC" w:rsidRDefault="00010EDC" w:rsidP="00AE1DF5">
      <w:pPr>
        <w:shd w:val="clear" w:color="auto" w:fill="FFFFFF"/>
        <w:spacing w:after="0" w:line="405" w:lineRule="atLeast"/>
        <w:rPr>
          <w:rFonts w:eastAsia="Times New Roman" w:cstheme="minorHAnsi"/>
          <w:color w:val="000000"/>
          <w:lang w:eastAsia="en-GB"/>
        </w:rPr>
      </w:pPr>
    </w:p>
    <w:p w14:paraId="5D33BA90" w14:textId="77777777" w:rsidR="00AE1DF5" w:rsidRDefault="00AE1DF5" w:rsidP="00AE1DF5">
      <w:pPr>
        <w:shd w:val="clear" w:color="auto" w:fill="FFFFFF"/>
        <w:spacing w:after="0" w:line="405" w:lineRule="atLeast"/>
        <w:rPr>
          <w:rFonts w:eastAsia="Times New Roman" w:cstheme="minorHAnsi"/>
          <w:color w:val="DB4437"/>
          <w:lang w:eastAsia="en-GB"/>
        </w:rPr>
      </w:pPr>
      <w:r>
        <w:rPr>
          <w:rFonts w:eastAsia="Times New Roman" w:cstheme="minorHAnsi"/>
          <w:color w:val="000000"/>
          <w:lang w:eastAsia="en-GB"/>
        </w:rPr>
        <w:t>Chosen Award Category:</w:t>
      </w:r>
    </w:p>
    <w:p w14:paraId="1434B498" w14:textId="77777777" w:rsidR="00AE1DF5" w:rsidRDefault="00AE1DF5" w:rsidP="00170622">
      <w:pPr>
        <w:spacing w:line="276" w:lineRule="auto"/>
        <w:rPr>
          <w:rFonts w:cstheme="minorHAnsi"/>
          <w:color w:val="212121"/>
        </w:rPr>
      </w:pPr>
    </w:p>
    <w:p w14:paraId="7D56C40B" w14:textId="6DD137DA" w:rsidR="00170622" w:rsidRDefault="00010EDC" w:rsidP="000D4381">
      <w:pPr>
        <w:pStyle w:val="ListParagraph"/>
        <w:numPr>
          <w:ilvl w:val="0"/>
          <w:numId w:val="3"/>
        </w:numPr>
      </w:pPr>
      <w:r>
        <w:t xml:space="preserve">Behind the Scenes Award </w:t>
      </w:r>
    </w:p>
    <w:p w14:paraId="42310673" w14:textId="54338896" w:rsidR="00010EDC" w:rsidRDefault="00010EDC" w:rsidP="000D4381">
      <w:pPr>
        <w:pStyle w:val="ListParagraph"/>
        <w:numPr>
          <w:ilvl w:val="0"/>
          <w:numId w:val="3"/>
        </w:numPr>
      </w:pPr>
      <w:r>
        <w:t>Designer Award</w:t>
      </w:r>
    </w:p>
    <w:p w14:paraId="580BD2CF" w14:textId="742F25C6" w:rsidR="00010EDC" w:rsidRDefault="00010EDC" w:rsidP="000D4381">
      <w:pPr>
        <w:pStyle w:val="ListParagraph"/>
        <w:numPr>
          <w:ilvl w:val="0"/>
          <w:numId w:val="3"/>
        </w:numPr>
      </w:pPr>
      <w:r>
        <w:t xml:space="preserve">Outstanding Dramatic Performance </w:t>
      </w:r>
    </w:p>
    <w:p w14:paraId="4FC903CF" w14:textId="668D4752" w:rsidR="00010EDC" w:rsidRDefault="00010EDC" w:rsidP="000D4381">
      <w:pPr>
        <w:pStyle w:val="ListParagraph"/>
        <w:numPr>
          <w:ilvl w:val="0"/>
          <w:numId w:val="3"/>
        </w:numPr>
      </w:pPr>
      <w:r>
        <w:t xml:space="preserve">Outstanding Dance Performance </w:t>
      </w:r>
    </w:p>
    <w:p w14:paraId="54F60BED" w14:textId="0AE52B11" w:rsidR="00010EDC" w:rsidRDefault="00010EDC" w:rsidP="000D4381">
      <w:pPr>
        <w:pStyle w:val="ListParagraph"/>
        <w:numPr>
          <w:ilvl w:val="0"/>
          <w:numId w:val="3"/>
        </w:numPr>
      </w:pPr>
      <w:r>
        <w:t xml:space="preserve">Outstanding Contribution to Scottish Comedy </w:t>
      </w:r>
    </w:p>
    <w:p w14:paraId="14B1EC24" w14:textId="1FE7338B" w:rsidR="00010EDC" w:rsidRDefault="00010EDC" w:rsidP="000D4381">
      <w:pPr>
        <w:pStyle w:val="ListParagraph"/>
        <w:numPr>
          <w:ilvl w:val="0"/>
          <w:numId w:val="3"/>
        </w:numPr>
      </w:pPr>
      <w:r>
        <w:t xml:space="preserve">Outstanding Musical Performance </w:t>
      </w:r>
    </w:p>
    <w:p w14:paraId="03B12B00" w14:textId="70310B60" w:rsidR="00010EDC" w:rsidRDefault="000D4381" w:rsidP="000D4381">
      <w:pPr>
        <w:pStyle w:val="ListParagraph"/>
        <w:numPr>
          <w:ilvl w:val="0"/>
          <w:numId w:val="3"/>
        </w:numPr>
      </w:pPr>
      <w:r>
        <w:t xml:space="preserve">Visual Artist Award </w:t>
      </w:r>
    </w:p>
    <w:p w14:paraId="248E5D49" w14:textId="5EDA2722" w:rsidR="000D4381" w:rsidRDefault="000D4381" w:rsidP="000D4381">
      <w:pPr>
        <w:pStyle w:val="ListParagraph"/>
        <w:numPr>
          <w:ilvl w:val="0"/>
          <w:numId w:val="3"/>
        </w:numPr>
      </w:pPr>
      <w:r>
        <w:t>Outstanding Literature Award</w:t>
      </w:r>
    </w:p>
    <w:p w14:paraId="721C30F8" w14:textId="1BD2CA0E" w:rsidR="000D4381" w:rsidRDefault="000D4381" w:rsidP="000D4381">
      <w:pPr>
        <w:pStyle w:val="ListParagraph"/>
        <w:numPr>
          <w:ilvl w:val="0"/>
          <w:numId w:val="3"/>
        </w:numPr>
      </w:pPr>
      <w:r>
        <w:t>Outstanding Festival</w:t>
      </w:r>
    </w:p>
    <w:p w14:paraId="009E2952" w14:textId="06214234" w:rsidR="000D4381" w:rsidRDefault="000D4381" w:rsidP="000D4381">
      <w:pPr>
        <w:pStyle w:val="ListParagraph"/>
        <w:numPr>
          <w:ilvl w:val="0"/>
          <w:numId w:val="3"/>
        </w:numPr>
      </w:pPr>
      <w:r>
        <w:t>Outstanding Culture Event (National/International)</w:t>
      </w:r>
    </w:p>
    <w:p w14:paraId="44F5742C" w14:textId="075F4859" w:rsidR="000D4381" w:rsidRDefault="000D4381" w:rsidP="000D4381">
      <w:pPr>
        <w:pStyle w:val="ListParagraph"/>
        <w:numPr>
          <w:ilvl w:val="0"/>
          <w:numId w:val="3"/>
        </w:numPr>
      </w:pPr>
      <w:r>
        <w:t xml:space="preserve">One to Watch </w:t>
      </w:r>
    </w:p>
    <w:p w14:paraId="6D6728E4" w14:textId="771B54D1" w:rsidR="000D4381" w:rsidRDefault="000D4381" w:rsidP="000D4381">
      <w:pPr>
        <w:pStyle w:val="ListParagraph"/>
        <w:numPr>
          <w:ilvl w:val="0"/>
          <w:numId w:val="3"/>
        </w:numPr>
      </w:pPr>
      <w:r>
        <w:t>Outstanding Venue</w:t>
      </w:r>
    </w:p>
    <w:p w14:paraId="7A361366" w14:textId="32BBB535" w:rsidR="000D4381" w:rsidRDefault="000D4381" w:rsidP="000D4381">
      <w:pPr>
        <w:pStyle w:val="ListParagraph"/>
        <w:numPr>
          <w:ilvl w:val="0"/>
          <w:numId w:val="3"/>
        </w:numPr>
      </w:pPr>
      <w:r>
        <w:t>Lifetime Achievement Award</w:t>
      </w:r>
    </w:p>
    <w:p w14:paraId="66236E45" w14:textId="39330459" w:rsidR="000D4381" w:rsidRDefault="000D4381" w:rsidP="000D4381">
      <w:pPr>
        <w:pStyle w:val="ListParagraph"/>
        <w:numPr>
          <w:ilvl w:val="0"/>
          <w:numId w:val="3"/>
        </w:numPr>
      </w:pPr>
      <w:r>
        <w:t xml:space="preserve">Outstanding Attraction </w:t>
      </w:r>
    </w:p>
    <w:p w14:paraId="753AAF55" w14:textId="48817EED" w:rsidR="004B3FBF" w:rsidRDefault="004B3FBF" w:rsidP="004B3FBF"/>
    <w:p w14:paraId="2AEF2177" w14:textId="32E3A421" w:rsidR="004B3FBF" w:rsidRDefault="004B3FBF" w:rsidP="004B3FBF"/>
    <w:p w14:paraId="621C4DEB" w14:textId="72E61898" w:rsidR="004B3FBF" w:rsidRDefault="004B3FBF" w:rsidP="004B3FBF"/>
    <w:p w14:paraId="004A7276" w14:textId="4315DA6E" w:rsidR="004B3FBF" w:rsidRDefault="004B3FBF" w:rsidP="004B3FBF"/>
    <w:p w14:paraId="27F9C69C" w14:textId="75D218C4" w:rsidR="004B3FBF" w:rsidRDefault="004B3FBF" w:rsidP="004B3FBF">
      <w:pPr>
        <w:shd w:val="clear" w:color="auto" w:fill="C00000"/>
        <w:spacing w:after="0" w:line="240" w:lineRule="auto"/>
        <w:rPr>
          <w:rFonts w:eastAsia="Times New Roman" w:cstheme="minorHAnsi"/>
          <w:b/>
          <w:color w:val="FFFFFF"/>
          <w:lang w:eastAsia="en-GB"/>
        </w:rPr>
      </w:pPr>
      <w:r>
        <w:rPr>
          <w:rFonts w:eastAsia="Times New Roman" w:cstheme="minorHAnsi"/>
          <w:b/>
          <w:color w:val="FFFFFF"/>
          <w:lang w:eastAsia="en-GB"/>
        </w:rPr>
        <w:t>ENTRY FORM 1</w:t>
      </w:r>
    </w:p>
    <w:p w14:paraId="38698554" w14:textId="3B8847E2" w:rsidR="004B3FBF" w:rsidRDefault="004B3FBF" w:rsidP="004B3FBF"/>
    <w:p w14:paraId="763A7AB2" w14:textId="2CA33E51" w:rsidR="004B3FBF" w:rsidRDefault="00F10663" w:rsidP="004B3FBF">
      <w:r>
        <w:t xml:space="preserve">Please select which category you would like to entre from the </w:t>
      </w:r>
      <w:r w:rsidR="00080996">
        <w:t>drop-down</w:t>
      </w:r>
      <w:r>
        <w:t xml:space="preserve"> box</w:t>
      </w:r>
      <w:r w:rsidR="00080996">
        <w:t>.</w:t>
      </w:r>
    </w:p>
    <w:p w14:paraId="0D9A727C" w14:textId="7926B657" w:rsidR="00080996" w:rsidRDefault="00080996" w:rsidP="004B3FBF"/>
    <w:p w14:paraId="5D2E29C1" w14:textId="5F49CBC8" w:rsidR="00080996" w:rsidRDefault="00080996" w:rsidP="00080996">
      <w:pPr>
        <w:pStyle w:val="ListParagraph"/>
        <w:numPr>
          <w:ilvl w:val="0"/>
          <w:numId w:val="4"/>
        </w:numPr>
      </w:pPr>
      <w:r>
        <w:t xml:space="preserve">Outstanding Dramatic Performance </w:t>
      </w:r>
    </w:p>
    <w:p w14:paraId="2D1BA73A" w14:textId="634B893D" w:rsidR="00080996" w:rsidRDefault="00080996" w:rsidP="00080996">
      <w:pPr>
        <w:pStyle w:val="ListParagraph"/>
        <w:numPr>
          <w:ilvl w:val="0"/>
          <w:numId w:val="4"/>
        </w:numPr>
      </w:pPr>
      <w:r>
        <w:t>Outstanding Dance Performance</w:t>
      </w:r>
    </w:p>
    <w:p w14:paraId="63DCE1F1" w14:textId="7612B277" w:rsidR="00080996" w:rsidRDefault="00080996" w:rsidP="00080996">
      <w:pPr>
        <w:pStyle w:val="ListParagraph"/>
        <w:numPr>
          <w:ilvl w:val="0"/>
          <w:numId w:val="4"/>
        </w:numPr>
      </w:pPr>
      <w:r>
        <w:t>Outstanding Musical Performance</w:t>
      </w:r>
    </w:p>
    <w:p w14:paraId="46556894" w14:textId="52B589FE" w:rsidR="00080996" w:rsidRDefault="00080996" w:rsidP="00080996">
      <w:pPr>
        <w:pStyle w:val="ListParagraph"/>
        <w:numPr>
          <w:ilvl w:val="0"/>
          <w:numId w:val="4"/>
        </w:numPr>
      </w:pPr>
      <w:r>
        <w:t>Outstanding</w:t>
      </w:r>
      <w:r w:rsidRPr="00080996">
        <w:t xml:space="preserve"> </w:t>
      </w:r>
      <w:r>
        <w:t>Contribution to Scottish Comedy</w:t>
      </w:r>
    </w:p>
    <w:p w14:paraId="52BA5FBA" w14:textId="3F8B5AB9" w:rsidR="00F10663" w:rsidRDefault="00080996" w:rsidP="004B3FBF">
      <w:pPr>
        <w:pStyle w:val="ListParagraph"/>
        <w:numPr>
          <w:ilvl w:val="0"/>
          <w:numId w:val="4"/>
        </w:numPr>
      </w:pPr>
      <w:r>
        <w:t>One to Watch</w:t>
      </w:r>
    </w:p>
    <w:p w14:paraId="6BF070C6" w14:textId="77777777" w:rsidR="00675283" w:rsidRDefault="00675283" w:rsidP="00662380"/>
    <w:p w14:paraId="6A37A227" w14:textId="681D9557" w:rsidR="00675283" w:rsidRPr="00675283" w:rsidRDefault="00675283" w:rsidP="00675283">
      <w:pPr>
        <w:pStyle w:val="ListParagraph"/>
        <w:numPr>
          <w:ilvl w:val="0"/>
          <w:numId w:val="5"/>
        </w:numPr>
      </w:pPr>
      <w:r>
        <w:t xml:space="preserve">Please provide details of their/your achievements and career highlights over the past 12 months </w:t>
      </w:r>
      <w:r w:rsidRPr="00675283">
        <w:rPr>
          <w:b/>
          <w:i/>
        </w:rPr>
        <w:t>Max 500 words</w:t>
      </w:r>
    </w:p>
    <w:p w14:paraId="51F727CF" w14:textId="77777777" w:rsidR="00675283" w:rsidRDefault="00675283" w:rsidP="00675283">
      <w:pPr>
        <w:pStyle w:val="ListParagraph"/>
      </w:pPr>
    </w:p>
    <w:p w14:paraId="672FDD63" w14:textId="1033E375" w:rsidR="004C38A6" w:rsidRDefault="004C38A6" w:rsidP="00675283">
      <w:pPr>
        <w:pStyle w:val="ListParagraph"/>
        <w:numPr>
          <w:ilvl w:val="0"/>
          <w:numId w:val="5"/>
        </w:numPr>
      </w:pPr>
      <w:r>
        <w:lastRenderedPageBreak/>
        <w:t>In no more than 500 words, please tell us why you feel you should win this award.</w:t>
      </w:r>
    </w:p>
    <w:p w14:paraId="1BF6D401" w14:textId="77777777" w:rsidR="004C38A6" w:rsidRDefault="004C38A6" w:rsidP="00662380"/>
    <w:p w14:paraId="30EC04C3" w14:textId="77777777" w:rsidR="00675283" w:rsidRDefault="00675283" w:rsidP="00675283">
      <w:r>
        <w:t>You must provide examples of your work to support your entry. Click to upload pictures, audio files and videos. Please note that you MUST include at least one live performance for this category. Videos should be in MP4 format and no longer than 5 minutes.</w:t>
      </w:r>
      <w:r>
        <w:br/>
      </w:r>
    </w:p>
    <w:p w14:paraId="697F6D33" w14:textId="5368D5FF" w:rsidR="00675283" w:rsidRDefault="00675283" w:rsidP="00675283">
      <w:r>
        <w:t>If you would like to discuss this in more detail or send separately, please contact Holly Rutherford on 0141 302 6019.</w:t>
      </w:r>
    </w:p>
    <w:p w14:paraId="529F7423" w14:textId="4A373FC7" w:rsidR="00675283" w:rsidRDefault="00675283" w:rsidP="00675283"/>
    <w:p w14:paraId="44967FB2" w14:textId="44D43630" w:rsidR="00675283" w:rsidRDefault="00675283" w:rsidP="00675283"/>
    <w:p w14:paraId="1C2F9EA4" w14:textId="69E5ACD4" w:rsidR="00675283" w:rsidRDefault="00675283" w:rsidP="00675283"/>
    <w:p w14:paraId="2B242426" w14:textId="248B8532" w:rsidR="00675283" w:rsidRDefault="00675283" w:rsidP="00675283"/>
    <w:p w14:paraId="17819C45" w14:textId="6254B305" w:rsidR="00675283" w:rsidRDefault="00675283" w:rsidP="00675283"/>
    <w:p w14:paraId="6664AA3F" w14:textId="3EE40E26" w:rsidR="00675283" w:rsidRDefault="00675283" w:rsidP="00675283"/>
    <w:p w14:paraId="4DFFAAC9" w14:textId="6447B8D5" w:rsidR="00675283" w:rsidRDefault="00675283" w:rsidP="00675283"/>
    <w:p w14:paraId="2E8ABF16" w14:textId="1BD18490" w:rsidR="00675283" w:rsidRDefault="00675283" w:rsidP="00675283"/>
    <w:p w14:paraId="4FD74C6C" w14:textId="119BA959" w:rsidR="00675283" w:rsidRDefault="00675283" w:rsidP="00675283"/>
    <w:p w14:paraId="1BBC7435" w14:textId="27C2C390" w:rsidR="00675283" w:rsidRDefault="00675283" w:rsidP="00675283"/>
    <w:p w14:paraId="75D52887" w14:textId="0D80AC3F" w:rsidR="00675283" w:rsidRDefault="00675283" w:rsidP="00675283"/>
    <w:p w14:paraId="1C5CA144" w14:textId="28A35FE8" w:rsidR="00675283" w:rsidRDefault="00675283" w:rsidP="00675283"/>
    <w:p w14:paraId="1EA31595" w14:textId="717FC7D9" w:rsidR="00675283" w:rsidRDefault="00675283" w:rsidP="00675283"/>
    <w:p w14:paraId="4E22BE0D" w14:textId="77777777" w:rsidR="00675283" w:rsidRDefault="00675283" w:rsidP="00675283"/>
    <w:p w14:paraId="496315C8" w14:textId="794779DC" w:rsidR="00675283" w:rsidRDefault="00675283" w:rsidP="00675283">
      <w:pPr>
        <w:shd w:val="clear" w:color="auto" w:fill="C00000"/>
        <w:spacing w:after="0" w:line="240" w:lineRule="auto"/>
        <w:rPr>
          <w:rFonts w:eastAsia="Times New Roman" w:cstheme="minorHAnsi"/>
          <w:b/>
          <w:color w:val="FFFFFF"/>
          <w:lang w:eastAsia="en-GB"/>
        </w:rPr>
      </w:pPr>
      <w:r>
        <w:rPr>
          <w:rFonts w:eastAsia="Times New Roman" w:cstheme="minorHAnsi"/>
          <w:b/>
          <w:color w:val="FFFFFF"/>
          <w:lang w:eastAsia="en-GB"/>
        </w:rPr>
        <w:t xml:space="preserve">ENTRY FORM </w:t>
      </w:r>
      <w:r>
        <w:rPr>
          <w:rFonts w:eastAsia="Times New Roman" w:cstheme="minorHAnsi"/>
          <w:b/>
          <w:color w:val="FFFFFF"/>
          <w:lang w:eastAsia="en-GB"/>
        </w:rPr>
        <w:t>2</w:t>
      </w:r>
    </w:p>
    <w:p w14:paraId="1355275F" w14:textId="77777777" w:rsidR="00675283" w:rsidRDefault="00675283" w:rsidP="00675283"/>
    <w:p w14:paraId="68D34896" w14:textId="461AF5D1" w:rsidR="00675283" w:rsidRDefault="00675283" w:rsidP="00675283">
      <w:r>
        <w:t>Please select which category you would like to entre from the drop-down box.</w:t>
      </w:r>
    </w:p>
    <w:p w14:paraId="0C94937D" w14:textId="77777777" w:rsidR="00675283" w:rsidRDefault="00675283" w:rsidP="00675283"/>
    <w:p w14:paraId="08563DCA" w14:textId="3FAAC0D8" w:rsidR="00675283" w:rsidRDefault="00675283" w:rsidP="00675283">
      <w:pPr>
        <w:pStyle w:val="ListParagraph"/>
        <w:numPr>
          <w:ilvl w:val="0"/>
          <w:numId w:val="4"/>
        </w:numPr>
      </w:pPr>
      <w:r>
        <w:t>Behind the Scenes Award</w:t>
      </w:r>
    </w:p>
    <w:p w14:paraId="14B4E98D" w14:textId="2A545834" w:rsidR="00675283" w:rsidRDefault="00675283" w:rsidP="00675283">
      <w:pPr>
        <w:pStyle w:val="ListParagraph"/>
        <w:numPr>
          <w:ilvl w:val="0"/>
          <w:numId w:val="4"/>
        </w:numPr>
      </w:pPr>
      <w:r>
        <w:t>Designer Awards</w:t>
      </w:r>
    </w:p>
    <w:p w14:paraId="00C87AB7" w14:textId="093897BD" w:rsidR="00675283" w:rsidRDefault="00675283" w:rsidP="00675283">
      <w:pPr>
        <w:pStyle w:val="ListParagraph"/>
        <w:numPr>
          <w:ilvl w:val="0"/>
          <w:numId w:val="4"/>
        </w:numPr>
      </w:pPr>
      <w:r>
        <w:t>Visual Artist Award</w:t>
      </w:r>
    </w:p>
    <w:p w14:paraId="5B21D8AB" w14:textId="75194CEF" w:rsidR="00675283" w:rsidRDefault="00675283" w:rsidP="00675283">
      <w:pPr>
        <w:pStyle w:val="ListParagraph"/>
        <w:numPr>
          <w:ilvl w:val="0"/>
          <w:numId w:val="4"/>
        </w:numPr>
      </w:pPr>
      <w:r>
        <w:t>Outstanding Literature</w:t>
      </w:r>
    </w:p>
    <w:p w14:paraId="6F8D2C45" w14:textId="77777777" w:rsidR="00675283" w:rsidRDefault="00675283" w:rsidP="00675283"/>
    <w:p w14:paraId="15E8549F" w14:textId="1E9091D9" w:rsidR="00675283" w:rsidRPr="00675283" w:rsidRDefault="00675283" w:rsidP="00675283">
      <w:pPr>
        <w:pStyle w:val="ListParagraph"/>
        <w:numPr>
          <w:ilvl w:val="0"/>
          <w:numId w:val="5"/>
        </w:numPr>
      </w:pPr>
      <w:r>
        <w:t xml:space="preserve">Please provide details of their/your achievements and career highlights over the past </w:t>
      </w:r>
      <w:r>
        <w:t xml:space="preserve">24 </w:t>
      </w:r>
      <w:r>
        <w:t xml:space="preserve">months </w:t>
      </w:r>
      <w:r w:rsidRPr="00675283">
        <w:rPr>
          <w:b/>
          <w:i/>
        </w:rPr>
        <w:t>Max 500 words</w:t>
      </w:r>
    </w:p>
    <w:p w14:paraId="0D030D7D" w14:textId="77777777" w:rsidR="00675283" w:rsidRDefault="00675283" w:rsidP="00675283">
      <w:pPr>
        <w:pStyle w:val="ListParagraph"/>
      </w:pPr>
    </w:p>
    <w:p w14:paraId="492930F4" w14:textId="77777777" w:rsidR="00675283" w:rsidRDefault="00675283" w:rsidP="00675283">
      <w:pPr>
        <w:pStyle w:val="ListParagraph"/>
        <w:numPr>
          <w:ilvl w:val="0"/>
          <w:numId w:val="5"/>
        </w:numPr>
      </w:pPr>
      <w:r>
        <w:t>In no more than 500 words, please tell us why you feel you should win this award.</w:t>
      </w:r>
    </w:p>
    <w:p w14:paraId="4C47D17D" w14:textId="77777777" w:rsidR="00675283" w:rsidRDefault="00675283" w:rsidP="00675283"/>
    <w:p w14:paraId="7A3C81DF" w14:textId="2921CBC4" w:rsidR="00675283" w:rsidRDefault="00675283" w:rsidP="00675283">
      <w:r>
        <w:t xml:space="preserve">You must provide examples of your </w:t>
      </w:r>
      <w:r w:rsidR="00AA6E27">
        <w:t xml:space="preserve">recent </w:t>
      </w:r>
      <w:r>
        <w:t>work to support your entry. Click to upload pictures, audio files</w:t>
      </w:r>
      <w:r w:rsidR="00AA6E27">
        <w:t>, relevant web links and</w:t>
      </w:r>
      <w:r>
        <w:t xml:space="preserve"> videos. Videos should be in MP4 format and no longer than 5 minutes.</w:t>
      </w:r>
      <w:r>
        <w:br/>
      </w:r>
    </w:p>
    <w:p w14:paraId="7E4F4391" w14:textId="791E323B" w:rsidR="00675283" w:rsidRDefault="00675283" w:rsidP="00675283">
      <w:r>
        <w:t>If you would like to discuss this in more detail or send separately, please contact Holly Rutherford on 0141 302 6019.</w:t>
      </w:r>
    </w:p>
    <w:p w14:paraId="1679F5A6" w14:textId="5FD1B0A7" w:rsidR="00790EC7" w:rsidRDefault="00790EC7" w:rsidP="00675283">
      <w:bookmarkStart w:id="0" w:name="_GoBack"/>
      <w:bookmarkEnd w:id="0"/>
    </w:p>
    <w:p w14:paraId="0A72DE39" w14:textId="73C3E53B" w:rsidR="00790EC7" w:rsidRDefault="00790EC7" w:rsidP="00675283"/>
    <w:p w14:paraId="3D3DEEF0" w14:textId="0C043340" w:rsidR="00790EC7" w:rsidRDefault="00790EC7" w:rsidP="00675283"/>
    <w:p w14:paraId="182ECB5C" w14:textId="563C493C" w:rsidR="00790EC7" w:rsidRDefault="00790EC7" w:rsidP="00675283"/>
    <w:p w14:paraId="61D26134" w14:textId="5EE802FF" w:rsidR="00790EC7" w:rsidRDefault="00790EC7" w:rsidP="00675283"/>
    <w:p w14:paraId="05C7DB30" w14:textId="5F307F27" w:rsidR="00790EC7" w:rsidRDefault="00790EC7" w:rsidP="00675283"/>
    <w:p w14:paraId="628AD647" w14:textId="034B5D34" w:rsidR="00790EC7" w:rsidRDefault="00790EC7" w:rsidP="00675283"/>
    <w:p w14:paraId="7D434D95" w14:textId="1A044817" w:rsidR="00790EC7" w:rsidRDefault="00790EC7" w:rsidP="00675283"/>
    <w:p w14:paraId="314E679C" w14:textId="27E98990" w:rsidR="00790EC7" w:rsidRDefault="00790EC7" w:rsidP="00675283"/>
    <w:p w14:paraId="454F3480" w14:textId="0A9DEE84" w:rsidR="00790EC7" w:rsidRDefault="00790EC7" w:rsidP="00675283"/>
    <w:p w14:paraId="67D3F386" w14:textId="49325703" w:rsidR="00790EC7" w:rsidRDefault="00790EC7" w:rsidP="00675283"/>
    <w:p w14:paraId="2B40E72E" w14:textId="73F1A86C" w:rsidR="00790EC7" w:rsidRDefault="00790EC7" w:rsidP="00675283"/>
    <w:p w14:paraId="18D739D6" w14:textId="13D2914D" w:rsidR="00790EC7" w:rsidRDefault="00790EC7" w:rsidP="00675283"/>
    <w:p w14:paraId="101CE030" w14:textId="3ED1412B" w:rsidR="00790EC7" w:rsidRDefault="00790EC7" w:rsidP="00675283"/>
    <w:p w14:paraId="7CBDDD24" w14:textId="1AD9BC12" w:rsidR="00790EC7" w:rsidRDefault="00790EC7" w:rsidP="00675283"/>
    <w:p w14:paraId="2E10BA1C" w14:textId="77777777" w:rsidR="00790EC7" w:rsidRDefault="00790EC7" w:rsidP="00675283"/>
    <w:p w14:paraId="325AF654" w14:textId="3F0DF235" w:rsidR="00790EC7" w:rsidRDefault="00790EC7" w:rsidP="00790EC7">
      <w:pPr>
        <w:shd w:val="clear" w:color="auto" w:fill="C00000"/>
        <w:spacing w:after="0" w:line="240" w:lineRule="auto"/>
        <w:rPr>
          <w:rFonts w:eastAsia="Times New Roman" w:cstheme="minorHAnsi"/>
          <w:b/>
          <w:color w:val="FFFFFF"/>
          <w:lang w:eastAsia="en-GB"/>
        </w:rPr>
      </w:pPr>
      <w:r>
        <w:rPr>
          <w:rFonts w:eastAsia="Times New Roman" w:cstheme="minorHAnsi"/>
          <w:b/>
          <w:color w:val="FFFFFF"/>
          <w:lang w:eastAsia="en-GB"/>
        </w:rPr>
        <w:t xml:space="preserve">ENTRY FORM </w:t>
      </w:r>
      <w:r>
        <w:rPr>
          <w:rFonts w:eastAsia="Times New Roman" w:cstheme="minorHAnsi"/>
          <w:b/>
          <w:color w:val="FFFFFF"/>
          <w:lang w:eastAsia="en-GB"/>
        </w:rPr>
        <w:t>3</w:t>
      </w:r>
    </w:p>
    <w:p w14:paraId="66A8CE0E" w14:textId="77777777" w:rsidR="00790EC7" w:rsidRDefault="00790EC7" w:rsidP="00790EC7"/>
    <w:p w14:paraId="74F5CB3F" w14:textId="77777777" w:rsidR="00790EC7" w:rsidRDefault="00790EC7" w:rsidP="00790EC7">
      <w:r>
        <w:t>Please select which category you would like to entre from the drop-down box.</w:t>
      </w:r>
    </w:p>
    <w:p w14:paraId="148319C3" w14:textId="77777777" w:rsidR="00790EC7" w:rsidRDefault="00790EC7" w:rsidP="00790EC7"/>
    <w:p w14:paraId="7859538B" w14:textId="7DABAA5C" w:rsidR="00790EC7" w:rsidRDefault="006754EC" w:rsidP="00790EC7">
      <w:pPr>
        <w:pStyle w:val="ListParagraph"/>
        <w:numPr>
          <w:ilvl w:val="0"/>
          <w:numId w:val="4"/>
        </w:numPr>
      </w:pPr>
      <w:r>
        <w:t xml:space="preserve">Outstanding Festival </w:t>
      </w:r>
    </w:p>
    <w:p w14:paraId="3DB399A3" w14:textId="4F2639CC" w:rsidR="006754EC" w:rsidRDefault="006754EC" w:rsidP="00790EC7">
      <w:pPr>
        <w:pStyle w:val="ListParagraph"/>
        <w:numPr>
          <w:ilvl w:val="0"/>
          <w:numId w:val="4"/>
        </w:numPr>
      </w:pPr>
      <w:r>
        <w:t>Outstanding Culture Event (National/International)</w:t>
      </w:r>
    </w:p>
    <w:p w14:paraId="15E6FF5F" w14:textId="77777777" w:rsidR="00790EC7" w:rsidRDefault="00790EC7" w:rsidP="00790EC7"/>
    <w:p w14:paraId="59DFAD5C" w14:textId="42BEA801" w:rsidR="00790EC7" w:rsidRPr="00897294" w:rsidRDefault="00790EC7" w:rsidP="00790EC7">
      <w:pPr>
        <w:pStyle w:val="ListParagraph"/>
        <w:numPr>
          <w:ilvl w:val="0"/>
          <w:numId w:val="5"/>
        </w:numPr>
      </w:pPr>
      <w:r>
        <w:t xml:space="preserve">Please provide details </w:t>
      </w:r>
      <w:r w:rsidR="006754EC">
        <w:t xml:space="preserve">including </w:t>
      </w:r>
      <w:r w:rsidR="00897294">
        <w:t>where and when the event took place and the attendance levels.</w:t>
      </w:r>
      <w:r>
        <w:t xml:space="preserve"> </w:t>
      </w:r>
      <w:r w:rsidRPr="00675283">
        <w:rPr>
          <w:b/>
          <w:i/>
        </w:rPr>
        <w:t xml:space="preserve">Max </w:t>
      </w:r>
      <w:r w:rsidR="00897294">
        <w:rPr>
          <w:b/>
          <w:i/>
        </w:rPr>
        <w:t>25</w:t>
      </w:r>
      <w:r w:rsidRPr="00675283">
        <w:rPr>
          <w:b/>
          <w:i/>
        </w:rPr>
        <w:t>0 words</w:t>
      </w:r>
    </w:p>
    <w:p w14:paraId="2E2605BC" w14:textId="77777777" w:rsidR="00897294" w:rsidRPr="00897294" w:rsidRDefault="00897294" w:rsidP="00897294">
      <w:pPr>
        <w:pStyle w:val="ListParagraph"/>
      </w:pPr>
    </w:p>
    <w:p w14:paraId="52E22FD2" w14:textId="2742963F" w:rsidR="00897294" w:rsidRPr="00675283" w:rsidRDefault="00897294" w:rsidP="00790EC7">
      <w:pPr>
        <w:pStyle w:val="ListParagraph"/>
        <w:numPr>
          <w:ilvl w:val="0"/>
          <w:numId w:val="5"/>
        </w:numPr>
      </w:pPr>
      <w:r>
        <w:t xml:space="preserve">Please provide an overview if the aims of the event, incorporating values, goals, strategy and key achievements. </w:t>
      </w:r>
      <w:r>
        <w:rPr>
          <w:b/>
          <w:i/>
        </w:rPr>
        <w:t>Max 250 words</w:t>
      </w:r>
    </w:p>
    <w:p w14:paraId="750A980E" w14:textId="77777777" w:rsidR="00790EC7" w:rsidRDefault="00790EC7" w:rsidP="00790EC7">
      <w:pPr>
        <w:pStyle w:val="ListParagraph"/>
      </w:pPr>
    </w:p>
    <w:p w14:paraId="32785808" w14:textId="77777777" w:rsidR="00790EC7" w:rsidRDefault="00790EC7" w:rsidP="00790EC7">
      <w:pPr>
        <w:pStyle w:val="ListParagraph"/>
        <w:numPr>
          <w:ilvl w:val="0"/>
          <w:numId w:val="5"/>
        </w:numPr>
      </w:pPr>
      <w:r>
        <w:t>In no more than 500 words, please tell us why you feel you should win this award.</w:t>
      </w:r>
    </w:p>
    <w:p w14:paraId="4DD609FD" w14:textId="77777777" w:rsidR="00790EC7" w:rsidRDefault="00790EC7" w:rsidP="00790EC7"/>
    <w:p w14:paraId="274A1C02" w14:textId="5E75592B" w:rsidR="00790EC7" w:rsidRDefault="00790EC7" w:rsidP="00790EC7">
      <w:r>
        <w:t>You must provide examples of your work to support your entry. Click to upload pictures, audio files and videos</w:t>
      </w:r>
      <w:r w:rsidR="00523E6A">
        <w:t xml:space="preserve">. </w:t>
      </w:r>
      <w:r>
        <w:t>Videos should be in MP4 format and no longer than 5 minutes.</w:t>
      </w:r>
      <w:r>
        <w:br/>
      </w:r>
    </w:p>
    <w:p w14:paraId="61213E2F" w14:textId="77777777" w:rsidR="00790EC7" w:rsidRDefault="00790EC7" w:rsidP="00790EC7">
      <w:r>
        <w:t>If you would like to discuss this in more detail or send separately, please contact Holly Rutherford on 0141 302 6019.</w:t>
      </w:r>
    </w:p>
    <w:p w14:paraId="535B7986" w14:textId="77777777" w:rsidR="00790EC7" w:rsidRDefault="00790EC7" w:rsidP="00790EC7"/>
    <w:p w14:paraId="7751EB75" w14:textId="77777777" w:rsidR="00790EC7" w:rsidRDefault="00790EC7" w:rsidP="00790EC7"/>
    <w:p w14:paraId="1CC2E948" w14:textId="77777777" w:rsidR="00790EC7" w:rsidRDefault="00790EC7" w:rsidP="00790EC7"/>
    <w:p w14:paraId="7C7C39B5" w14:textId="77777777" w:rsidR="00790EC7" w:rsidRDefault="00790EC7" w:rsidP="00790EC7"/>
    <w:p w14:paraId="44BECAB1" w14:textId="4DE3EF32" w:rsidR="00790EC7" w:rsidRDefault="00790EC7" w:rsidP="00790EC7"/>
    <w:p w14:paraId="3C5C242F" w14:textId="35E502CE" w:rsidR="004F53F9" w:rsidRDefault="004F53F9" w:rsidP="00790EC7"/>
    <w:p w14:paraId="2DA9699C" w14:textId="5745582B" w:rsidR="004F53F9" w:rsidRDefault="004F53F9" w:rsidP="00790EC7"/>
    <w:p w14:paraId="1A5442F0" w14:textId="2D98B872" w:rsidR="004F53F9" w:rsidRDefault="004F53F9" w:rsidP="00790EC7"/>
    <w:p w14:paraId="56E8BD49" w14:textId="39B28B7C" w:rsidR="004F53F9" w:rsidRDefault="004F53F9" w:rsidP="00790EC7"/>
    <w:p w14:paraId="119DF874" w14:textId="74513CE6" w:rsidR="004F53F9" w:rsidRDefault="004F53F9" w:rsidP="00790EC7"/>
    <w:p w14:paraId="6B9A3DAF" w14:textId="173D65C7" w:rsidR="004F53F9" w:rsidRDefault="004F53F9" w:rsidP="00790EC7"/>
    <w:p w14:paraId="297638DE" w14:textId="3770719E" w:rsidR="004F53F9" w:rsidRDefault="004F53F9" w:rsidP="00790EC7"/>
    <w:p w14:paraId="6FC3937C" w14:textId="3CFDFB20" w:rsidR="004F53F9" w:rsidRDefault="004F53F9" w:rsidP="00790EC7"/>
    <w:p w14:paraId="7697D6DC" w14:textId="3A1AA6C4" w:rsidR="004F53F9" w:rsidRDefault="004F53F9" w:rsidP="00790EC7"/>
    <w:p w14:paraId="2B7C75F6" w14:textId="77777777" w:rsidR="004F53F9" w:rsidRDefault="004F53F9" w:rsidP="00790EC7"/>
    <w:p w14:paraId="472B01EB" w14:textId="68E9014E" w:rsidR="004F53F9" w:rsidRDefault="004F53F9" w:rsidP="004F53F9">
      <w:pPr>
        <w:shd w:val="clear" w:color="auto" w:fill="C00000"/>
        <w:spacing w:after="0" w:line="240" w:lineRule="auto"/>
        <w:rPr>
          <w:rFonts w:eastAsia="Times New Roman" w:cstheme="minorHAnsi"/>
          <w:b/>
          <w:color w:val="FFFFFF"/>
          <w:lang w:eastAsia="en-GB"/>
        </w:rPr>
      </w:pPr>
      <w:r>
        <w:rPr>
          <w:rFonts w:eastAsia="Times New Roman" w:cstheme="minorHAnsi"/>
          <w:b/>
          <w:color w:val="FFFFFF"/>
          <w:lang w:eastAsia="en-GB"/>
        </w:rPr>
        <w:t xml:space="preserve">ENTRY FORM </w:t>
      </w:r>
      <w:r>
        <w:rPr>
          <w:rFonts w:eastAsia="Times New Roman" w:cstheme="minorHAnsi"/>
          <w:b/>
          <w:color w:val="FFFFFF"/>
          <w:lang w:eastAsia="en-GB"/>
        </w:rPr>
        <w:t>4</w:t>
      </w:r>
    </w:p>
    <w:p w14:paraId="57F56FA2" w14:textId="77777777" w:rsidR="004F53F9" w:rsidRDefault="004F53F9" w:rsidP="004F53F9"/>
    <w:p w14:paraId="7DC87CD4" w14:textId="77777777" w:rsidR="004F53F9" w:rsidRDefault="004F53F9" w:rsidP="004F53F9">
      <w:r>
        <w:t>Please select which category you would like to entre from the drop-down box.</w:t>
      </w:r>
    </w:p>
    <w:p w14:paraId="0F69CF33" w14:textId="77777777" w:rsidR="004F53F9" w:rsidRDefault="004F53F9" w:rsidP="004F53F9"/>
    <w:p w14:paraId="693E8681" w14:textId="66F1051A" w:rsidR="004F53F9" w:rsidRDefault="004F53F9" w:rsidP="004F53F9">
      <w:pPr>
        <w:pStyle w:val="ListParagraph"/>
        <w:numPr>
          <w:ilvl w:val="0"/>
          <w:numId w:val="4"/>
        </w:numPr>
      </w:pPr>
      <w:r>
        <w:t xml:space="preserve">Outstanding </w:t>
      </w:r>
      <w:r>
        <w:t>Venue</w:t>
      </w:r>
    </w:p>
    <w:p w14:paraId="1EBAFECC" w14:textId="582AF816" w:rsidR="004F53F9" w:rsidRDefault="004F53F9" w:rsidP="004F53F9">
      <w:pPr>
        <w:pStyle w:val="ListParagraph"/>
        <w:numPr>
          <w:ilvl w:val="0"/>
          <w:numId w:val="4"/>
        </w:numPr>
      </w:pPr>
      <w:r>
        <w:t xml:space="preserve">Outstanding </w:t>
      </w:r>
      <w:r>
        <w:t>Attraction</w:t>
      </w:r>
    </w:p>
    <w:p w14:paraId="06CD9C39" w14:textId="77777777" w:rsidR="004F53F9" w:rsidRDefault="004F53F9" w:rsidP="004F53F9"/>
    <w:p w14:paraId="18EEEE75" w14:textId="49CDD3BB" w:rsidR="004F53F9" w:rsidRPr="00897294" w:rsidRDefault="004F53F9" w:rsidP="004F53F9">
      <w:pPr>
        <w:pStyle w:val="ListParagraph"/>
        <w:numPr>
          <w:ilvl w:val="0"/>
          <w:numId w:val="5"/>
        </w:numPr>
      </w:pPr>
      <w:r>
        <w:t>Please provide details</w:t>
      </w:r>
      <w:r w:rsidR="00183C4A">
        <w:t xml:space="preserve">: location, style, capacity, footfall, facilities. </w:t>
      </w:r>
      <w:r w:rsidRPr="00675283">
        <w:rPr>
          <w:b/>
          <w:i/>
        </w:rPr>
        <w:t xml:space="preserve">Max </w:t>
      </w:r>
      <w:r>
        <w:rPr>
          <w:b/>
          <w:i/>
        </w:rPr>
        <w:t>25</w:t>
      </w:r>
      <w:r w:rsidRPr="00675283">
        <w:rPr>
          <w:b/>
          <w:i/>
        </w:rPr>
        <w:t>0 words</w:t>
      </w:r>
    </w:p>
    <w:p w14:paraId="213EB760" w14:textId="77777777" w:rsidR="004F53F9" w:rsidRPr="00897294" w:rsidRDefault="004F53F9" w:rsidP="004F53F9">
      <w:pPr>
        <w:pStyle w:val="ListParagraph"/>
      </w:pPr>
    </w:p>
    <w:p w14:paraId="7E0DB28A" w14:textId="5A767DFC" w:rsidR="004F53F9" w:rsidRPr="00675283" w:rsidRDefault="004F53F9" w:rsidP="004F53F9">
      <w:pPr>
        <w:pStyle w:val="ListParagraph"/>
        <w:numPr>
          <w:ilvl w:val="0"/>
          <w:numId w:val="5"/>
        </w:numPr>
      </w:pPr>
      <w:r>
        <w:t xml:space="preserve">Please provide an overview if the aims of </w:t>
      </w:r>
      <w:r w:rsidR="00183C4A">
        <w:t>your business</w:t>
      </w:r>
      <w:r>
        <w:t xml:space="preserve">, incorporating values, goals, strategy and key achievements. </w:t>
      </w:r>
      <w:r>
        <w:rPr>
          <w:b/>
          <w:i/>
        </w:rPr>
        <w:t>Max 250 words</w:t>
      </w:r>
    </w:p>
    <w:p w14:paraId="6E876213" w14:textId="77777777" w:rsidR="004F53F9" w:rsidRDefault="004F53F9" w:rsidP="004F53F9">
      <w:pPr>
        <w:pStyle w:val="ListParagraph"/>
      </w:pPr>
    </w:p>
    <w:p w14:paraId="5ACA5C2D" w14:textId="77777777" w:rsidR="004F53F9" w:rsidRDefault="004F53F9" w:rsidP="004F53F9">
      <w:pPr>
        <w:pStyle w:val="ListParagraph"/>
        <w:numPr>
          <w:ilvl w:val="0"/>
          <w:numId w:val="5"/>
        </w:numPr>
      </w:pPr>
      <w:r>
        <w:t>In no more than 500 words, please tell us why you feel you should win this award.</w:t>
      </w:r>
    </w:p>
    <w:p w14:paraId="203F0C22" w14:textId="77777777" w:rsidR="004F53F9" w:rsidRDefault="004F53F9" w:rsidP="004F53F9"/>
    <w:p w14:paraId="2DC12967" w14:textId="77777777" w:rsidR="004F53F9" w:rsidRDefault="004F53F9" w:rsidP="004F53F9">
      <w:r>
        <w:t>You must provide examples of your work to support your entry. Click to upload pictures, audio files and videos. Videos should be in MP4 format and no longer than 5 minutes.</w:t>
      </w:r>
      <w:r>
        <w:br/>
      </w:r>
    </w:p>
    <w:p w14:paraId="665E1EF8" w14:textId="77777777" w:rsidR="004F53F9" w:rsidRDefault="004F53F9" w:rsidP="004F53F9">
      <w:r>
        <w:t>If you would like to discuss this in more detail or send separately, please contact Holly Rutherford on 0141 302 6019.</w:t>
      </w:r>
    </w:p>
    <w:p w14:paraId="43D70608" w14:textId="77777777" w:rsidR="004F53F9" w:rsidRDefault="004F53F9" w:rsidP="004F53F9"/>
    <w:p w14:paraId="2B0F3700" w14:textId="77777777" w:rsidR="004F53F9" w:rsidRDefault="004F53F9" w:rsidP="004F53F9"/>
    <w:p w14:paraId="6672BE8B" w14:textId="77777777" w:rsidR="00790EC7" w:rsidRDefault="00790EC7" w:rsidP="00790EC7"/>
    <w:p w14:paraId="5B04B6F5" w14:textId="77777777" w:rsidR="00790EC7" w:rsidRDefault="00790EC7" w:rsidP="00790EC7"/>
    <w:p w14:paraId="5EEBB463" w14:textId="77777777" w:rsidR="00790EC7" w:rsidRDefault="00790EC7" w:rsidP="00790EC7"/>
    <w:p w14:paraId="13741C93" w14:textId="77777777" w:rsidR="00790EC7" w:rsidRDefault="00790EC7" w:rsidP="00790EC7"/>
    <w:p w14:paraId="6878E860" w14:textId="77777777" w:rsidR="00790EC7" w:rsidRDefault="00790EC7" w:rsidP="00790EC7"/>
    <w:p w14:paraId="017794D4" w14:textId="241DA6E7" w:rsidR="00790EC7" w:rsidRDefault="00790EC7" w:rsidP="00790EC7"/>
    <w:p w14:paraId="2098A40B" w14:textId="1AD9EF59" w:rsidR="00BB2DEA" w:rsidRDefault="00BB2DEA" w:rsidP="00790EC7"/>
    <w:p w14:paraId="35BFE966" w14:textId="1E69AD26" w:rsidR="00BB2DEA" w:rsidRDefault="00BB2DEA" w:rsidP="00790EC7"/>
    <w:p w14:paraId="57243C08" w14:textId="241FE5B6" w:rsidR="00BB2DEA" w:rsidRDefault="00BB2DEA" w:rsidP="00790EC7"/>
    <w:p w14:paraId="76BC32AF" w14:textId="2CF14CED" w:rsidR="00BB2DEA" w:rsidRDefault="00BB2DEA" w:rsidP="00790EC7"/>
    <w:p w14:paraId="4020E28F" w14:textId="48A06635" w:rsidR="00BB2DEA" w:rsidRDefault="00BB2DEA" w:rsidP="00790EC7"/>
    <w:p w14:paraId="4C7DEC6D" w14:textId="15E3DE07" w:rsidR="00BB2DEA" w:rsidRDefault="00BB2DEA" w:rsidP="00790EC7"/>
    <w:p w14:paraId="61C97082" w14:textId="07EE0D63" w:rsidR="00BB2DEA" w:rsidRDefault="00BB2DEA" w:rsidP="00790EC7"/>
    <w:p w14:paraId="5284407E" w14:textId="77777777" w:rsidR="00BB2DEA" w:rsidRDefault="00BB2DEA" w:rsidP="00790EC7"/>
    <w:p w14:paraId="16667D1B" w14:textId="5F89BE0F" w:rsidR="00BB2DEA" w:rsidRDefault="00BB2DEA" w:rsidP="00BB2DEA">
      <w:pPr>
        <w:shd w:val="clear" w:color="auto" w:fill="C00000"/>
        <w:tabs>
          <w:tab w:val="left" w:pos="2977"/>
        </w:tabs>
        <w:spacing w:after="0" w:line="240" w:lineRule="auto"/>
        <w:rPr>
          <w:rFonts w:eastAsia="Times New Roman" w:cstheme="minorHAnsi"/>
          <w:b/>
          <w:color w:val="FFFFFF"/>
          <w:lang w:eastAsia="en-GB"/>
        </w:rPr>
      </w:pPr>
      <w:r>
        <w:rPr>
          <w:rFonts w:eastAsia="Times New Roman" w:cstheme="minorHAnsi"/>
          <w:b/>
          <w:color w:val="FFFFFF"/>
          <w:lang w:eastAsia="en-GB"/>
        </w:rPr>
        <w:t>ENTRY FORM 4</w:t>
      </w:r>
    </w:p>
    <w:p w14:paraId="6B2650EF" w14:textId="77777777" w:rsidR="00BB2DEA" w:rsidRDefault="00BB2DEA" w:rsidP="00BB2DEA"/>
    <w:p w14:paraId="37FBDD95" w14:textId="2D8ECA63" w:rsidR="00BB2DEA" w:rsidRDefault="00BB2DEA" w:rsidP="00BB2DEA">
      <w:pPr>
        <w:pStyle w:val="ListParagraph"/>
        <w:numPr>
          <w:ilvl w:val="0"/>
          <w:numId w:val="4"/>
        </w:numPr>
      </w:pPr>
      <w:r>
        <w:t xml:space="preserve">Lifetime Achievement </w:t>
      </w:r>
    </w:p>
    <w:p w14:paraId="764F3F44" w14:textId="77777777" w:rsidR="00BB2DEA" w:rsidRDefault="00BB2DEA" w:rsidP="00BB2DEA"/>
    <w:p w14:paraId="2EBF6B6C" w14:textId="3A9D84E6" w:rsidR="00BB2DEA" w:rsidRPr="00BB2DEA" w:rsidRDefault="00BB2DEA" w:rsidP="00BB2DEA">
      <w:pPr>
        <w:pStyle w:val="ListParagraph"/>
        <w:numPr>
          <w:ilvl w:val="0"/>
          <w:numId w:val="5"/>
        </w:numPr>
      </w:pPr>
      <w:r>
        <w:t xml:space="preserve">Please </w:t>
      </w:r>
      <w:r>
        <w:t xml:space="preserve">provide details of the individual/group/venue/event, from starting out to present day, and why you feel you/this individual deserves to be the winning submission. </w:t>
      </w:r>
      <w:r>
        <w:rPr>
          <w:b/>
          <w:i/>
        </w:rPr>
        <w:t>Max 1,000 words.</w:t>
      </w:r>
    </w:p>
    <w:p w14:paraId="48003895" w14:textId="77777777" w:rsidR="00BB2DEA" w:rsidRDefault="00BB2DEA" w:rsidP="00BB2DEA">
      <w:pPr>
        <w:pStyle w:val="ListParagraph"/>
      </w:pPr>
    </w:p>
    <w:p w14:paraId="0088C7EF" w14:textId="77777777" w:rsidR="00BB2DEA" w:rsidRDefault="00BB2DEA" w:rsidP="00BB2DEA">
      <w:r>
        <w:t>You must provide examples of your work to support your entry. Click to upload pictures, audio files and videos. Videos should be in MP4 format and no longer than 5 minutes.</w:t>
      </w:r>
      <w:r>
        <w:br/>
      </w:r>
    </w:p>
    <w:p w14:paraId="1A6ACA0F" w14:textId="77777777" w:rsidR="00BB2DEA" w:rsidRDefault="00BB2DEA" w:rsidP="00BB2DEA">
      <w:r>
        <w:t>If you would like to discuss this in more detail or send separately, please contact Holly Rutherford on 0141 302 6019.</w:t>
      </w:r>
    </w:p>
    <w:p w14:paraId="63953658" w14:textId="77777777" w:rsidR="00790EC7" w:rsidRDefault="00790EC7" w:rsidP="00790EC7"/>
    <w:p w14:paraId="6E52CA0C" w14:textId="77777777" w:rsidR="00790EC7" w:rsidRDefault="00790EC7" w:rsidP="00790EC7"/>
    <w:p w14:paraId="6AD30FC9" w14:textId="77777777" w:rsidR="00696C00" w:rsidRPr="00696C00" w:rsidRDefault="00696C00" w:rsidP="00662380"/>
    <w:sectPr w:rsidR="00696C00" w:rsidRPr="00696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AFD"/>
    <w:multiLevelType w:val="hybridMultilevel"/>
    <w:tmpl w:val="6D0A71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40340"/>
    <w:multiLevelType w:val="hybridMultilevel"/>
    <w:tmpl w:val="536CE87A"/>
    <w:lvl w:ilvl="0" w:tplc="73A03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46B10"/>
    <w:multiLevelType w:val="hybridMultilevel"/>
    <w:tmpl w:val="00F6458E"/>
    <w:lvl w:ilvl="0" w:tplc="363E4D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7580C"/>
    <w:multiLevelType w:val="hybridMultilevel"/>
    <w:tmpl w:val="22C0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1B688F"/>
    <w:multiLevelType w:val="hybridMultilevel"/>
    <w:tmpl w:val="123255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83"/>
    <w:rsid w:val="00010EDC"/>
    <w:rsid w:val="00080996"/>
    <w:rsid w:val="000A6281"/>
    <w:rsid w:val="000D4381"/>
    <w:rsid w:val="00170622"/>
    <w:rsid w:val="00183C4A"/>
    <w:rsid w:val="00217683"/>
    <w:rsid w:val="002B1E9A"/>
    <w:rsid w:val="004970EC"/>
    <w:rsid w:val="004B3FBF"/>
    <w:rsid w:val="004C38A6"/>
    <w:rsid w:val="004F53F9"/>
    <w:rsid w:val="00523E6A"/>
    <w:rsid w:val="005255F4"/>
    <w:rsid w:val="005D62C9"/>
    <w:rsid w:val="00662380"/>
    <w:rsid w:val="00675283"/>
    <w:rsid w:val="006754EC"/>
    <w:rsid w:val="00696C00"/>
    <w:rsid w:val="00790EC7"/>
    <w:rsid w:val="00860AEE"/>
    <w:rsid w:val="00897294"/>
    <w:rsid w:val="00AA6E27"/>
    <w:rsid w:val="00AD4792"/>
    <w:rsid w:val="00AE1DF5"/>
    <w:rsid w:val="00B71F67"/>
    <w:rsid w:val="00BB2DEA"/>
    <w:rsid w:val="00DA6310"/>
    <w:rsid w:val="00F10663"/>
    <w:rsid w:val="00FA7E6B"/>
    <w:rsid w:val="00FC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7388"/>
  <w15:chartTrackingRefBased/>
  <w15:docId w15:val="{BA688B2E-03C0-4486-8D76-28561C5E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80"/>
    <w:pPr>
      <w:ind w:left="720"/>
      <w:contextualSpacing/>
    </w:pPr>
  </w:style>
  <w:style w:type="paragraph" w:styleId="BalloonText">
    <w:name w:val="Balloon Text"/>
    <w:basedOn w:val="Normal"/>
    <w:link w:val="BalloonTextChar"/>
    <w:uiPriority w:val="99"/>
    <w:semiHidden/>
    <w:unhideWhenUsed/>
    <w:rsid w:val="00170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22"/>
    <w:rPr>
      <w:rFonts w:ascii="Segoe UI" w:hAnsi="Segoe UI" w:cs="Segoe UI"/>
      <w:sz w:val="18"/>
      <w:szCs w:val="18"/>
    </w:rPr>
  </w:style>
  <w:style w:type="character" w:styleId="Hyperlink">
    <w:name w:val="Hyperlink"/>
    <w:basedOn w:val="DefaultParagraphFont"/>
    <w:uiPriority w:val="99"/>
    <w:unhideWhenUsed/>
    <w:rsid w:val="00170622"/>
    <w:rPr>
      <w:color w:val="0000FF"/>
      <w:u w:val="single"/>
    </w:rPr>
  </w:style>
  <w:style w:type="character" w:styleId="UnresolvedMention">
    <w:name w:val="Unresolved Mention"/>
    <w:basedOn w:val="DefaultParagraphFont"/>
    <w:uiPriority w:val="99"/>
    <w:semiHidden/>
    <w:unhideWhenUsed/>
    <w:rsid w:val="00860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rutherford@newsques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Rutherford</dc:creator>
  <cp:keywords/>
  <dc:description/>
  <cp:lastModifiedBy>Holly Rutherford</cp:lastModifiedBy>
  <cp:revision>20</cp:revision>
  <dcterms:created xsi:type="dcterms:W3CDTF">2019-03-18T16:53:00Z</dcterms:created>
  <dcterms:modified xsi:type="dcterms:W3CDTF">2019-03-22T11:43:00Z</dcterms:modified>
</cp:coreProperties>
</file>